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4B7C" w14:textId="77777777" w:rsidR="00B03C5B" w:rsidRDefault="00B03C5B" w:rsidP="00B03C5B">
      <w:pPr>
        <w:spacing w:after="0"/>
        <w:jc w:val="center"/>
        <w:rPr>
          <w:b/>
          <w:bCs/>
        </w:rPr>
      </w:pPr>
      <w:r>
        <w:rPr>
          <w:b/>
          <w:bCs/>
        </w:rPr>
        <w:t>CITY COUNCIL MINUTES</w:t>
      </w:r>
    </w:p>
    <w:p w14:paraId="180CA98B" w14:textId="5DF2F164" w:rsidR="00B03C5B" w:rsidRDefault="00B03C5B" w:rsidP="00B03C5B">
      <w:pPr>
        <w:spacing w:after="0"/>
        <w:jc w:val="center"/>
        <w:rPr>
          <w:b/>
          <w:bCs/>
        </w:rPr>
      </w:pPr>
      <w:r>
        <w:rPr>
          <w:b/>
          <w:bCs/>
        </w:rPr>
        <w:t>March 13, 2023</w:t>
      </w:r>
    </w:p>
    <w:p w14:paraId="38D0F6A3" w14:textId="77777777" w:rsidR="00B03C5B" w:rsidRDefault="00B03C5B" w:rsidP="00B03C5B">
      <w:pPr>
        <w:spacing w:after="0"/>
      </w:pPr>
    </w:p>
    <w:p w14:paraId="6D14CD45" w14:textId="5CA33EA8" w:rsidR="00B03C5B" w:rsidRDefault="00B03C5B" w:rsidP="00B03C5B">
      <w:pPr>
        <w:spacing w:after="0"/>
      </w:pPr>
      <w:r>
        <w:tab/>
        <w:t xml:space="preserve">The regular meeting of the Underwood City Council was called to order at 7:00 p.m. Persons present were Mayor Anna Kiser, Jacob Schmid, Tim Hammes, and Todd King. Also present, Judy Everett and James Hanson. </w:t>
      </w:r>
    </w:p>
    <w:p w14:paraId="5CEA7BA8" w14:textId="77777777" w:rsidR="00B03C5B" w:rsidRDefault="00B03C5B" w:rsidP="00B03C5B">
      <w:pPr>
        <w:spacing w:after="0"/>
      </w:pPr>
      <w:r>
        <w:tab/>
        <w:t>A motion by Schmid, seconded by Hammes was approved to accept the agenda and minutes.</w:t>
      </w:r>
    </w:p>
    <w:p w14:paraId="2A96CA54" w14:textId="77777777" w:rsidR="00B03C5B" w:rsidRDefault="00B03C5B" w:rsidP="00B03C5B">
      <w:pPr>
        <w:spacing w:after="0"/>
        <w:rPr>
          <w:u w:val="single"/>
        </w:rPr>
      </w:pPr>
      <w:r>
        <w:rPr>
          <w:u w:val="single"/>
        </w:rPr>
        <w:t>Guests</w:t>
      </w:r>
    </w:p>
    <w:p w14:paraId="2D76EE3C" w14:textId="53D1090E" w:rsidR="00B03C5B" w:rsidRDefault="00B03C5B" w:rsidP="00B03C5B">
      <w:pPr>
        <w:spacing w:after="0"/>
        <w:ind w:firstLine="720"/>
      </w:pPr>
      <w:r>
        <w:t xml:space="preserve"> Matthew Koon was present to answer questions on the quote for the City Hall remodel from Northern Edge</w:t>
      </w:r>
    </w:p>
    <w:p w14:paraId="15554D22" w14:textId="0FAADE0A" w:rsidR="00B03C5B" w:rsidRDefault="00B03C5B" w:rsidP="00B03C5B">
      <w:pPr>
        <w:spacing w:after="0"/>
        <w:ind w:firstLine="720"/>
      </w:pPr>
      <w:r>
        <w:t>Doris L</w:t>
      </w:r>
      <w:r w:rsidR="00AA31FD">
        <w:t>o</w:t>
      </w:r>
      <w:r>
        <w:t>e was present to observe the meeting</w:t>
      </w:r>
    </w:p>
    <w:p w14:paraId="6BAA1BA9" w14:textId="24972EF3" w:rsidR="00B03C5B" w:rsidRDefault="00B03C5B" w:rsidP="00B03C5B">
      <w:pPr>
        <w:spacing w:after="0"/>
        <w:ind w:firstLine="720"/>
      </w:pPr>
      <w:r>
        <w:t>Greg Gregor was present to inquire about the ordinance on chickens</w:t>
      </w:r>
    </w:p>
    <w:p w14:paraId="469E45B2" w14:textId="77777777" w:rsidR="00B03C5B" w:rsidRDefault="00B03C5B" w:rsidP="00B03C5B">
      <w:pPr>
        <w:spacing w:after="0"/>
        <w:ind w:firstLine="720"/>
      </w:pPr>
    </w:p>
    <w:p w14:paraId="40E48598" w14:textId="77777777" w:rsidR="00B03C5B" w:rsidRDefault="00B03C5B" w:rsidP="00B03C5B">
      <w:pPr>
        <w:spacing w:after="0"/>
        <w:rPr>
          <w:u w:val="single"/>
        </w:rPr>
      </w:pPr>
      <w:r>
        <w:rPr>
          <w:u w:val="single"/>
        </w:rPr>
        <w:t>CLERK/TREASURER REPORT</w:t>
      </w:r>
    </w:p>
    <w:p w14:paraId="27ABE24B" w14:textId="7AB17681" w:rsidR="00B03C5B" w:rsidRDefault="00B03C5B" w:rsidP="00A31D0E">
      <w:pPr>
        <w:spacing w:after="0"/>
        <w:ind w:left="720"/>
      </w:pPr>
      <w:r>
        <w:t xml:space="preserve">The following bills were approved by </w:t>
      </w:r>
      <w:r w:rsidR="004C40D9">
        <w:t xml:space="preserve">motion </w:t>
      </w:r>
      <w:r w:rsidR="00A31D0E">
        <w:t>o</w:t>
      </w:r>
      <w:r w:rsidR="004C40D9">
        <w:t xml:space="preserve">f </w:t>
      </w:r>
      <w:r>
        <w:t>Schmid, seconded by King: Checks: #25254-25311</w:t>
      </w:r>
      <w:r w:rsidR="00A31D0E">
        <w:t xml:space="preserve"> </w:t>
      </w:r>
      <w:r>
        <w:t>Auto pays #972</w:t>
      </w:r>
      <w:r w:rsidR="002163B6">
        <w:t>66</w:t>
      </w:r>
      <w:r>
        <w:t>- #972</w:t>
      </w:r>
      <w:r w:rsidR="002163B6">
        <w:t>86</w:t>
      </w:r>
      <w:r>
        <w:t>; with a total of $135,212.21</w:t>
      </w:r>
    </w:p>
    <w:p w14:paraId="081518AA" w14:textId="3F388F6D" w:rsidR="00B03C5B" w:rsidRDefault="00B03C5B" w:rsidP="00B03C5B">
      <w:pPr>
        <w:spacing w:after="0"/>
      </w:pPr>
      <w:r>
        <w:tab/>
        <w:t xml:space="preserve">The office will be closed </w:t>
      </w:r>
      <w:r w:rsidR="00926B23">
        <w:t xml:space="preserve">on </w:t>
      </w:r>
      <w:r>
        <w:t>Wednesday, March 29 for Safety &amp; Loss Control Workshop</w:t>
      </w:r>
    </w:p>
    <w:p w14:paraId="2E2146FA" w14:textId="4AB07470" w:rsidR="00A85D6F" w:rsidRDefault="00A85D6F" w:rsidP="00B03C5B">
      <w:pPr>
        <w:spacing w:after="0"/>
      </w:pPr>
      <w:r>
        <w:tab/>
        <w:t>Motion made by</w:t>
      </w:r>
      <w:r w:rsidR="00F03907">
        <w:t xml:space="preserve"> Schmid and seconded by Hammes to approve donation of $500 to </w:t>
      </w:r>
      <w:r w:rsidR="00211685">
        <w:t>Underwood Community Education for the Summer Programs.</w:t>
      </w:r>
    </w:p>
    <w:p w14:paraId="2C5FD4D3" w14:textId="77777777" w:rsidR="00B03C5B" w:rsidRDefault="00B03C5B" w:rsidP="00B03C5B">
      <w:pPr>
        <w:spacing w:after="0"/>
      </w:pPr>
    </w:p>
    <w:p w14:paraId="73747CCA" w14:textId="679CDC36" w:rsidR="00B03C5B" w:rsidRDefault="00B03C5B" w:rsidP="00B03C5B">
      <w:pPr>
        <w:spacing w:after="0"/>
        <w:rPr>
          <w:u w:val="single"/>
        </w:rPr>
      </w:pPr>
      <w:r>
        <w:rPr>
          <w:u w:val="single"/>
        </w:rPr>
        <w:t>LIQUOR STORE REPORT</w:t>
      </w:r>
    </w:p>
    <w:p w14:paraId="07B8E1BB" w14:textId="7FDCA1AD" w:rsidR="00B907B2" w:rsidRDefault="00B907B2" w:rsidP="00B03C5B">
      <w:pPr>
        <w:spacing w:after="0"/>
      </w:pPr>
      <w:r>
        <w:tab/>
        <w:t>Anita will be gone to conference April 29-May 2</w:t>
      </w:r>
    </w:p>
    <w:p w14:paraId="4E3366D4" w14:textId="67A738DC" w:rsidR="00794425" w:rsidRDefault="00794425" w:rsidP="00B03C5B">
      <w:pPr>
        <w:spacing w:after="0"/>
      </w:pPr>
      <w:r>
        <w:tab/>
        <w:t>Floor was completed</w:t>
      </w:r>
    </w:p>
    <w:p w14:paraId="403E4D2A" w14:textId="76C02AFA" w:rsidR="00166D8C" w:rsidRPr="00B907B2" w:rsidRDefault="00286726" w:rsidP="00B03C5B">
      <w:pPr>
        <w:spacing w:after="0"/>
      </w:pPr>
      <w:r>
        <w:tab/>
      </w:r>
      <w:r w:rsidR="0034195D">
        <w:t xml:space="preserve">Motion made by </w:t>
      </w:r>
      <w:r w:rsidR="00B6587A">
        <w:t>Schmid and</w:t>
      </w:r>
      <w:r w:rsidR="0034195D">
        <w:t xml:space="preserve"> seconded by King </w:t>
      </w:r>
      <w:r w:rsidR="00B6587A">
        <w:t xml:space="preserve">to </w:t>
      </w:r>
      <w:r w:rsidR="00FC52B7">
        <w:t>Donat</w:t>
      </w:r>
      <w:r w:rsidR="00B6587A">
        <w:t>e</w:t>
      </w:r>
      <w:r w:rsidR="00FC52B7">
        <w:t xml:space="preserve"> $100 to </w:t>
      </w:r>
      <w:r w:rsidR="00C04B9F">
        <w:t>Underwood</w:t>
      </w:r>
      <w:r w:rsidR="00166D8C">
        <w:t xml:space="preserve"> Sports Boosters</w:t>
      </w:r>
    </w:p>
    <w:p w14:paraId="26643FE8" w14:textId="77777777" w:rsidR="00B03C5B" w:rsidRDefault="00B03C5B" w:rsidP="00B03C5B">
      <w:pPr>
        <w:spacing w:after="0"/>
      </w:pPr>
    </w:p>
    <w:p w14:paraId="6EF47F3F" w14:textId="10444EA6" w:rsidR="00B03C5B" w:rsidRDefault="00B03C5B" w:rsidP="00B03C5B">
      <w:pPr>
        <w:spacing w:after="0"/>
        <w:rPr>
          <w:u w:val="single"/>
        </w:rPr>
      </w:pPr>
      <w:r>
        <w:rPr>
          <w:u w:val="single"/>
        </w:rPr>
        <w:t>MAINTENANCE REPORT</w:t>
      </w:r>
    </w:p>
    <w:p w14:paraId="2789EBCE" w14:textId="080DD022" w:rsidR="003C2F3E" w:rsidRDefault="003C2F3E" w:rsidP="00B03C5B">
      <w:pPr>
        <w:spacing w:after="0"/>
      </w:pPr>
      <w:r>
        <w:tab/>
        <w:t xml:space="preserve">James will </w:t>
      </w:r>
      <w:r w:rsidR="00A85D6F">
        <w:t>talk with the DNR regarding</w:t>
      </w:r>
      <w:r w:rsidR="00DA231F">
        <w:t xml:space="preserve"> ADA dock</w:t>
      </w:r>
    </w:p>
    <w:p w14:paraId="14F655D6" w14:textId="6A1CBE3B" w:rsidR="00DA231F" w:rsidRDefault="00DA231F" w:rsidP="00B03C5B">
      <w:pPr>
        <w:spacing w:after="0"/>
      </w:pPr>
      <w:r>
        <w:tab/>
      </w:r>
      <w:r w:rsidR="00A44F01">
        <w:t xml:space="preserve">Discussion of dust control on North Shore Drive during the </w:t>
      </w:r>
      <w:r w:rsidR="00EE72FE">
        <w:t xml:space="preserve">Highway 35 project.  James will </w:t>
      </w:r>
      <w:r w:rsidR="004E6E8A">
        <w:t>talk to Barry Anderson from Sverdrup Township regarding gravel and dust control</w:t>
      </w:r>
      <w:r w:rsidR="002E6330">
        <w:t xml:space="preserve"> pricing and when it should be done.</w:t>
      </w:r>
    </w:p>
    <w:p w14:paraId="3DA2AAA7" w14:textId="2BA30799" w:rsidR="008F7169" w:rsidRPr="003C2F3E" w:rsidRDefault="008F7169" w:rsidP="00B03C5B">
      <w:pPr>
        <w:spacing w:after="0"/>
      </w:pPr>
      <w:r>
        <w:tab/>
        <w:t xml:space="preserve">Doris Loe asked about signage at the lake regarding cleaning of boats and invasive species.  James will </w:t>
      </w:r>
      <w:r w:rsidR="008F5E63">
        <w:t xml:space="preserve">have signs ordered through the DNR to </w:t>
      </w:r>
      <w:r w:rsidR="0034135A">
        <w:t>install.</w:t>
      </w:r>
      <w:r>
        <w:tab/>
      </w:r>
    </w:p>
    <w:p w14:paraId="770C64B6" w14:textId="21E6D94E" w:rsidR="00B03C5B" w:rsidRDefault="00B03C5B" w:rsidP="00B03C5B">
      <w:pPr>
        <w:spacing w:after="0"/>
      </w:pPr>
      <w:r>
        <w:tab/>
      </w:r>
    </w:p>
    <w:p w14:paraId="31809B98" w14:textId="77777777" w:rsidR="00B03C5B" w:rsidRDefault="00B03C5B" w:rsidP="00B03C5B">
      <w:pPr>
        <w:spacing w:after="0"/>
      </w:pPr>
      <w:r>
        <w:rPr>
          <w:u w:val="single"/>
        </w:rPr>
        <w:t>UNFINISHED BUSINESS</w:t>
      </w:r>
    </w:p>
    <w:p w14:paraId="45FA7943" w14:textId="21E8D8C9" w:rsidR="007B4430" w:rsidRDefault="00FD3583" w:rsidP="00B03C5B">
      <w:pPr>
        <w:spacing w:after="0"/>
      </w:pPr>
      <w:r>
        <w:tab/>
      </w:r>
      <w:r w:rsidR="00E2285B">
        <w:t xml:space="preserve">Discussed </w:t>
      </w:r>
      <w:r w:rsidR="007B4430">
        <w:t>mowing</w:t>
      </w:r>
      <w:r w:rsidR="00E2285B">
        <w:t xml:space="preserve"> at the ponds</w:t>
      </w:r>
      <w:r w:rsidR="00513B44">
        <w:t>,</w:t>
      </w:r>
      <w:r w:rsidR="00E2285B">
        <w:t xml:space="preserve"> was agreed to not have it bid and John Quaal can</w:t>
      </w:r>
      <w:r w:rsidR="007B4430">
        <w:t xml:space="preserve"> continue to mow as he has in the past.</w:t>
      </w:r>
    </w:p>
    <w:p w14:paraId="7D7BCB4E" w14:textId="56F4C667" w:rsidR="00870E0A" w:rsidRDefault="007B4430" w:rsidP="00B03C5B">
      <w:pPr>
        <w:spacing w:after="0"/>
      </w:pPr>
      <w:r>
        <w:tab/>
      </w:r>
      <w:r w:rsidR="00BF2B2E">
        <w:t>Discussion on chickens</w:t>
      </w:r>
      <w:r w:rsidR="004A5901">
        <w:t>. Will draw up an ordinance</w:t>
      </w:r>
      <w:r w:rsidR="00E97273">
        <w:t>, permit</w:t>
      </w:r>
      <w:r w:rsidR="002C1DA0">
        <w:t xml:space="preserve"> application, permit,</w:t>
      </w:r>
      <w:r w:rsidR="00E97273">
        <w:t xml:space="preserve"> and neighbor consent</w:t>
      </w:r>
      <w:r w:rsidR="002C1DA0">
        <w:t xml:space="preserve"> forms</w:t>
      </w:r>
      <w:r w:rsidR="00E97273">
        <w:t xml:space="preserve"> to be approved at the April 10 meeting.</w:t>
      </w:r>
      <w:r w:rsidR="00C331D3">
        <w:t xml:space="preserve"> Will also </w:t>
      </w:r>
      <w:r w:rsidR="00513B44">
        <w:t>amend</w:t>
      </w:r>
      <w:r w:rsidR="00C331D3">
        <w:t xml:space="preserve"> </w:t>
      </w:r>
      <w:r w:rsidR="002C212E">
        <w:t xml:space="preserve">Ordinance #72 for </w:t>
      </w:r>
      <w:r w:rsidR="00513B44">
        <w:t>N</w:t>
      </w:r>
      <w:r w:rsidR="002C212E">
        <w:t>on-domestic</w:t>
      </w:r>
      <w:r w:rsidR="00513B44">
        <w:t xml:space="preserve"> Animal Regulations. </w:t>
      </w:r>
      <w:r w:rsidR="00B03C5B">
        <w:tab/>
      </w:r>
    </w:p>
    <w:p w14:paraId="5C5796EA" w14:textId="4B4A53C0" w:rsidR="00B03C5B" w:rsidRDefault="00B03C5B" w:rsidP="00FD3583">
      <w:pPr>
        <w:spacing w:after="0"/>
        <w:ind w:firstLine="720"/>
      </w:pPr>
      <w:r>
        <w:t>Questions regarding renting out of Community Center was tabled.</w:t>
      </w:r>
    </w:p>
    <w:p w14:paraId="27457C54" w14:textId="784E8D61" w:rsidR="00B03C5B" w:rsidRDefault="00B03C5B" w:rsidP="00B03C5B">
      <w:pPr>
        <w:spacing w:after="0"/>
      </w:pPr>
      <w:r>
        <w:tab/>
        <w:t>Review and approval of City Code of Conduct was tabled</w:t>
      </w:r>
    </w:p>
    <w:p w14:paraId="7892B9E5" w14:textId="2FF2898B" w:rsidR="00472638" w:rsidRDefault="00472638" w:rsidP="00B03C5B">
      <w:pPr>
        <w:spacing w:after="0"/>
      </w:pPr>
    </w:p>
    <w:p w14:paraId="6BBD6C03" w14:textId="3BEE72F7" w:rsidR="00E47B60" w:rsidRDefault="009A0ECE">
      <w:r>
        <w:t>As there was no further business regular m</w:t>
      </w:r>
      <w:r w:rsidR="00676208">
        <w:t>eeting adjourned</w:t>
      </w:r>
      <w:r>
        <w:t xml:space="preserve"> at 8:45</w:t>
      </w:r>
      <w:r w:rsidR="00BF2B1B">
        <w:t xml:space="preserve"> and closed meeting was in session</w:t>
      </w:r>
      <w:r w:rsidR="009B2990">
        <w:t>.</w:t>
      </w:r>
    </w:p>
    <w:p w14:paraId="45BD4FE3" w14:textId="0AAE8F5C" w:rsidR="00B7201E" w:rsidRDefault="00B7201E"/>
    <w:p w14:paraId="02A4DCDB" w14:textId="77777777" w:rsidR="00B7201E" w:rsidRPr="00B7201E" w:rsidRDefault="00B7201E" w:rsidP="00B7201E">
      <w:pPr>
        <w:spacing w:line="259" w:lineRule="auto"/>
        <w:jc w:val="both"/>
        <w:rPr>
          <w:rFonts w:cstheme="minorHAnsi"/>
        </w:rPr>
      </w:pPr>
    </w:p>
    <w:p w14:paraId="09B971CA" w14:textId="77777777" w:rsidR="00B7201E" w:rsidRPr="00B7201E" w:rsidRDefault="00B7201E" w:rsidP="00B7201E">
      <w:pPr>
        <w:spacing w:after="0" w:line="259" w:lineRule="auto"/>
        <w:jc w:val="both"/>
        <w:rPr>
          <w:rFonts w:cstheme="minorHAnsi"/>
        </w:rPr>
      </w:pPr>
      <w:r w:rsidRPr="00B7201E">
        <w:rPr>
          <w:rFonts w:cstheme="minorHAnsi"/>
        </w:rPr>
        <w:t>________________________________________ATTEST: ________________________________</w:t>
      </w:r>
    </w:p>
    <w:p w14:paraId="2A4EF6A7" w14:textId="77777777" w:rsidR="00B7201E" w:rsidRPr="00B7201E" w:rsidRDefault="00B7201E" w:rsidP="00B7201E">
      <w:pPr>
        <w:spacing w:after="0" w:line="259" w:lineRule="auto"/>
        <w:jc w:val="both"/>
      </w:pPr>
      <w:r w:rsidRPr="00B7201E">
        <w:rPr>
          <w:rFonts w:cstheme="minorHAnsi"/>
        </w:rPr>
        <w:t>Mayor Anna Kiser</w:t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</w:r>
      <w:r w:rsidRPr="00B7201E">
        <w:rPr>
          <w:rFonts w:cstheme="minorHAnsi"/>
        </w:rPr>
        <w:tab/>
        <w:t>City Clerk Judy Everett</w:t>
      </w:r>
    </w:p>
    <w:p w14:paraId="65BE725E" w14:textId="77777777" w:rsidR="00B7201E" w:rsidRDefault="00B7201E"/>
    <w:sectPr w:rsidR="00B7201E" w:rsidSect="00EA46A7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5B"/>
    <w:rsid w:val="00166D8C"/>
    <w:rsid w:val="00211685"/>
    <w:rsid w:val="002163B6"/>
    <w:rsid w:val="00286726"/>
    <w:rsid w:val="002C1DA0"/>
    <w:rsid w:val="002C212E"/>
    <w:rsid w:val="002E6330"/>
    <w:rsid w:val="0034135A"/>
    <w:rsid w:val="0034195D"/>
    <w:rsid w:val="003C2F3E"/>
    <w:rsid w:val="00472638"/>
    <w:rsid w:val="004A5901"/>
    <w:rsid w:val="004C40D9"/>
    <w:rsid w:val="004E6E8A"/>
    <w:rsid w:val="00513B44"/>
    <w:rsid w:val="006115C3"/>
    <w:rsid w:val="00676208"/>
    <w:rsid w:val="00794425"/>
    <w:rsid w:val="007B4430"/>
    <w:rsid w:val="00870E0A"/>
    <w:rsid w:val="008F5E63"/>
    <w:rsid w:val="008F7169"/>
    <w:rsid w:val="00926B23"/>
    <w:rsid w:val="009A0ECE"/>
    <w:rsid w:val="009B2990"/>
    <w:rsid w:val="00A31D0E"/>
    <w:rsid w:val="00A44F01"/>
    <w:rsid w:val="00A85D6F"/>
    <w:rsid w:val="00AA31FD"/>
    <w:rsid w:val="00B03C5B"/>
    <w:rsid w:val="00B6587A"/>
    <w:rsid w:val="00B7201E"/>
    <w:rsid w:val="00B907B2"/>
    <w:rsid w:val="00BF2B1B"/>
    <w:rsid w:val="00BF2B2E"/>
    <w:rsid w:val="00C04B9F"/>
    <w:rsid w:val="00C107DD"/>
    <w:rsid w:val="00C331D3"/>
    <w:rsid w:val="00DA231F"/>
    <w:rsid w:val="00E2285B"/>
    <w:rsid w:val="00E47B60"/>
    <w:rsid w:val="00E97273"/>
    <w:rsid w:val="00EA46A7"/>
    <w:rsid w:val="00EE72FE"/>
    <w:rsid w:val="00F03907"/>
    <w:rsid w:val="00FC52B7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DD13"/>
  <w15:chartTrackingRefBased/>
  <w15:docId w15:val="{51197BDD-7F1C-478A-93D4-55C703BE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Everett</dc:creator>
  <cp:keywords/>
  <dc:description/>
  <cp:lastModifiedBy>Judy Everett</cp:lastModifiedBy>
  <cp:revision>46</cp:revision>
  <dcterms:created xsi:type="dcterms:W3CDTF">2023-03-14T19:13:00Z</dcterms:created>
  <dcterms:modified xsi:type="dcterms:W3CDTF">2023-03-20T17:15:00Z</dcterms:modified>
</cp:coreProperties>
</file>